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DC87" w14:textId="57B61E44" w:rsidR="00B36595" w:rsidRPr="00CF76B1" w:rsidRDefault="00B36595" w:rsidP="00CF76B1">
      <w:pPr>
        <w:pStyle w:val="Geenafstand"/>
        <w:rPr>
          <w:b/>
          <w:bCs/>
          <w:lang w:val="en-GB"/>
        </w:rPr>
      </w:pPr>
      <w:r w:rsidRPr="00CF76B1">
        <w:rPr>
          <w:b/>
          <w:bCs/>
          <w:lang w:val="en-GB"/>
        </w:rPr>
        <w:t>SOCIAL MEDIA</w:t>
      </w:r>
    </w:p>
    <w:p w14:paraId="346BFA93" w14:textId="47CA35F7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>Facebook:</w:t>
      </w:r>
      <w:r w:rsidR="00CF76B1" w:rsidRPr="00CF76B1">
        <w:rPr>
          <w:lang w:val="en-GB"/>
        </w:rPr>
        <w:t xml:space="preserve"> </w:t>
      </w:r>
      <w:hyperlink r:id="rId4" w:history="1">
        <w:r w:rsidR="00CF76B1" w:rsidRPr="00CF76B1">
          <w:rPr>
            <w:rStyle w:val="Hyperlink"/>
            <w:lang w:val="en-GB"/>
          </w:rPr>
          <w:t>https://www.facebook.com/duQuesneTyreChangers</w:t>
        </w:r>
      </w:hyperlink>
    </w:p>
    <w:p w14:paraId="1B021D6F" w14:textId="18A689D6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Instagram:</w:t>
      </w:r>
      <w:r w:rsidR="00CF76B1" w:rsidRPr="00CF76B1">
        <w:rPr>
          <w:lang w:val="nl-NL"/>
        </w:rPr>
        <w:t xml:space="preserve"> </w:t>
      </w:r>
      <w:hyperlink r:id="rId5" w:history="1">
        <w:r w:rsidR="00CF76B1" w:rsidRPr="00CF76B1">
          <w:rPr>
            <w:rStyle w:val="Hyperlink"/>
            <w:lang w:val="nl-NL"/>
          </w:rPr>
          <w:t>https://www.instagram.com/dqn_tyre_changing_equipment/</w:t>
        </w:r>
      </w:hyperlink>
    </w:p>
    <w:p w14:paraId="1365A5A4" w14:textId="3C3C75F1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>LinkedIn:</w:t>
      </w:r>
      <w:r w:rsidR="00CF76B1" w:rsidRPr="00CF76B1">
        <w:rPr>
          <w:lang w:val="nl-NL"/>
        </w:rPr>
        <w:t xml:space="preserve"> </w:t>
      </w:r>
      <w:hyperlink r:id="rId6" w:history="1">
        <w:r w:rsidR="00CF76B1" w:rsidRPr="00CF76B1">
          <w:rPr>
            <w:rStyle w:val="Hyperlink"/>
            <w:lang w:val="nl-NL"/>
          </w:rPr>
          <w:t>https://www.linkedin.com/company/28648062/</w:t>
        </w:r>
      </w:hyperlink>
    </w:p>
    <w:p w14:paraId="522D8078" w14:textId="0C871C06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>Youtube:</w:t>
      </w:r>
      <w:r w:rsidR="00CF76B1" w:rsidRPr="00CF76B1">
        <w:rPr>
          <w:lang w:val="en-GB"/>
        </w:rPr>
        <w:t xml:space="preserve"> </w:t>
      </w:r>
      <w:hyperlink r:id="rId7" w:history="1">
        <w:r w:rsidR="00CF76B1" w:rsidRPr="00CF76B1">
          <w:rPr>
            <w:rStyle w:val="Hyperlink"/>
            <w:lang w:val="en-GB"/>
          </w:rPr>
          <w:t>https://www.youtube.com/user/DQNANTWERP</w:t>
        </w:r>
      </w:hyperlink>
    </w:p>
    <w:p w14:paraId="2269D877" w14:textId="51A224D2" w:rsidR="00B36595" w:rsidRPr="00CF76B1" w:rsidRDefault="00B36595" w:rsidP="00CF76B1">
      <w:pPr>
        <w:pStyle w:val="Geenafstand"/>
        <w:rPr>
          <w:lang w:val="en-GB"/>
        </w:rPr>
      </w:pPr>
    </w:p>
    <w:p w14:paraId="47448554" w14:textId="77777777" w:rsidR="00B36595" w:rsidRPr="00CF76B1" w:rsidRDefault="00B36595" w:rsidP="00CF76B1">
      <w:pPr>
        <w:pStyle w:val="Geenafstand"/>
        <w:rPr>
          <w:b/>
          <w:bCs/>
          <w:lang w:val="nl-NL"/>
        </w:rPr>
      </w:pPr>
      <w:r w:rsidRPr="00CF76B1">
        <w:rPr>
          <w:b/>
          <w:bCs/>
          <w:lang w:val="nl-NL"/>
        </w:rPr>
        <w:t>PROMOTIONAL VIDEOS</w:t>
      </w:r>
    </w:p>
    <w:p w14:paraId="2ABBBEBC" w14:textId="31068308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 xml:space="preserve">Kanaal Z: </w:t>
      </w:r>
      <w:hyperlink r:id="rId8" w:history="1">
        <w:r w:rsidR="007D4510" w:rsidRPr="007D4510">
          <w:rPr>
            <w:rStyle w:val="Hyperlink"/>
            <w:lang w:val="nl-NL"/>
          </w:rPr>
          <w:t>https://youtu.be/wJRXl1E6DqQ</w:t>
        </w:r>
      </w:hyperlink>
    </w:p>
    <w:p w14:paraId="7F90F641" w14:textId="01654AC4" w:rsidR="00B36595" w:rsidRDefault="00B36595" w:rsidP="00CF76B1">
      <w:pPr>
        <w:pStyle w:val="Geenafstand"/>
        <w:rPr>
          <w:lang w:val="en-GB"/>
        </w:rPr>
      </w:pPr>
      <w:r w:rsidRPr="00100E11">
        <w:rPr>
          <w:lang w:val="en-GB"/>
        </w:rPr>
        <w:t xml:space="preserve">Ergo-Line: </w:t>
      </w:r>
      <w:hyperlink r:id="rId9" w:history="1">
        <w:r w:rsidR="00100E11" w:rsidRPr="00DB3A4B">
          <w:rPr>
            <w:rStyle w:val="Hyperlink"/>
            <w:lang w:val="en-GB"/>
          </w:rPr>
          <w:t>https://youtu.be/jB5V6BNuvg4</w:t>
        </w:r>
      </w:hyperlink>
    </w:p>
    <w:p w14:paraId="0979236F" w14:textId="77777777" w:rsidR="00B36595" w:rsidRPr="00100E11" w:rsidRDefault="00B36595" w:rsidP="00CF76B1">
      <w:pPr>
        <w:pStyle w:val="Geenafstand"/>
        <w:rPr>
          <w:lang w:val="en-GB"/>
        </w:rPr>
      </w:pPr>
    </w:p>
    <w:p w14:paraId="546B7317" w14:textId="77441226" w:rsidR="00B36595" w:rsidRPr="00100E11" w:rsidRDefault="00B36595" w:rsidP="00CF76B1">
      <w:pPr>
        <w:pStyle w:val="Geenafstand"/>
        <w:rPr>
          <w:b/>
          <w:bCs/>
          <w:lang w:val="en-GB"/>
        </w:rPr>
      </w:pPr>
      <w:r w:rsidRPr="00100E11">
        <w:rPr>
          <w:b/>
          <w:bCs/>
          <w:lang w:val="en-GB"/>
        </w:rPr>
        <w:t>PRODUCT VIDEOS</w:t>
      </w:r>
    </w:p>
    <w:p w14:paraId="17509AF9" w14:textId="1CF43603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210 Opti-Fit: </w:t>
      </w:r>
      <w:hyperlink r:id="rId10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https://youtu.be/dl726Pcn-7k</w:t>
        </w:r>
      </w:hyperlink>
    </w:p>
    <w:p w14:paraId="14577198" w14:textId="3A72EDC2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110 Pro-Fit: </w:t>
      </w:r>
      <w:hyperlink r:id="rId11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https://youtu.be/a4IZSE4fP0A</w:t>
        </w:r>
      </w:hyperlink>
    </w:p>
    <w:p w14:paraId="0744688D" w14:textId="10FB2398" w:rsidR="00B36595" w:rsidRPr="00D65B76" w:rsidRDefault="00B36595" w:rsidP="00CF76B1">
      <w:pPr>
        <w:pStyle w:val="Geenafstand"/>
      </w:pPr>
      <w:r w:rsidRPr="00D65B76">
        <w:t>010 Manu-</w:t>
      </w:r>
      <w:proofErr w:type="gramStart"/>
      <w:r w:rsidRPr="00D65B76">
        <w:t>Fit:</w:t>
      </w:r>
      <w:proofErr w:type="gramEnd"/>
      <w:r w:rsidRPr="00D65B76">
        <w:t xml:space="preserve"> </w:t>
      </w:r>
      <w:hyperlink r:id="rId12" w:history="1">
        <w:r w:rsidR="00CF76B1" w:rsidRPr="00D65B76">
          <w:rPr>
            <w:rStyle w:val="Hyperlink"/>
            <w:sz w:val="24"/>
            <w:szCs w:val="24"/>
          </w:rPr>
          <w:t>https://youtu.be/9_92M4S44lU</w:t>
        </w:r>
      </w:hyperlink>
    </w:p>
    <w:p w14:paraId="41F55A76" w14:textId="3E376310" w:rsidR="00B36595" w:rsidRPr="00CF76B1" w:rsidRDefault="00B36595" w:rsidP="00CF76B1">
      <w:pPr>
        <w:pStyle w:val="Geenafstand"/>
        <w:rPr>
          <w:lang w:val="nl-NL"/>
        </w:rPr>
      </w:pPr>
      <w:r w:rsidRPr="00CF76B1">
        <w:rPr>
          <w:lang w:val="nl-NL"/>
        </w:rPr>
        <w:t xml:space="preserve">Ergo-Lift: </w:t>
      </w:r>
      <w:hyperlink r:id="rId13" w:history="1">
        <w:r w:rsidR="00CF76B1" w:rsidRPr="00CF76B1">
          <w:rPr>
            <w:rStyle w:val="Hyperlink"/>
            <w:sz w:val="24"/>
            <w:szCs w:val="24"/>
            <w:lang w:val="nl-NL"/>
          </w:rPr>
          <w:t>https://youtu.be/wrutOjPxG_0</w:t>
        </w:r>
      </w:hyperlink>
    </w:p>
    <w:p w14:paraId="14609FFC" w14:textId="5A3CC659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Ergo-Press: </w:t>
      </w:r>
      <w:hyperlink r:id="rId14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https://youtu.be/kvuxH4OfhLo</w:t>
        </w:r>
      </w:hyperlink>
    </w:p>
    <w:p w14:paraId="4FA27C59" w14:textId="65087C4D" w:rsidR="00B36595" w:rsidRPr="00CF76B1" w:rsidRDefault="00B36595" w:rsidP="00CF76B1">
      <w:pPr>
        <w:pStyle w:val="Geenafstand"/>
        <w:rPr>
          <w:lang w:val="en-GB"/>
        </w:rPr>
      </w:pPr>
      <w:r w:rsidRPr="00CF76B1">
        <w:rPr>
          <w:lang w:val="en-GB"/>
        </w:rPr>
        <w:t xml:space="preserve">Ergo-Roll: </w:t>
      </w:r>
      <w:hyperlink r:id="rId15" w:history="1">
        <w:r w:rsidR="00CF76B1" w:rsidRPr="00CF76B1">
          <w:rPr>
            <w:rStyle w:val="Hyperlink"/>
            <w:sz w:val="24"/>
            <w:szCs w:val="24"/>
            <w:lang w:val="en-GB"/>
          </w:rPr>
          <w:t>https://youtu.be/1LKyJyfo6Q8</w:t>
        </w:r>
      </w:hyperlink>
    </w:p>
    <w:p w14:paraId="30ED741E" w14:textId="6C22E91E" w:rsidR="00B36595" w:rsidRPr="00100E11" w:rsidRDefault="00B36595" w:rsidP="00CF76B1">
      <w:pPr>
        <w:pStyle w:val="Geenafstand"/>
        <w:rPr>
          <w:lang w:val="en-GB"/>
        </w:rPr>
      </w:pPr>
      <w:r w:rsidRPr="00100E11">
        <w:rPr>
          <w:lang w:val="en-GB"/>
        </w:rPr>
        <w:t xml:space="preserve">Ergo-Cage: </w:t>
      </w:r>
      <w:r w:rsidR="009558BF" w:rsidRPr="00100E11">
        <w:rPr>
          <w:lang w:val="en-GB"/>
        </w:rPr>
        <w:t>available soon</w:t>
      </w:r>
    </w:p>
    <w:p w14:paraId="1344CEA1" w14:textId="51B7BFFE" w:rsidR="00B36595" w:rsidRPr="00100E11" w:rsidRDefault="00B36595" w:rsidP="00CF76B1">
      <w:pPr>
        <w:pStyle w:val="Geenafstand"/>
        <w:rPr>
          <w:lang w:val="en-GB"/>
        </w:rPr>
      </w:pPr>
    </w:p>
    <w:p w14:paraId="114D5462" w14:textId="712A99D8" w:rsidR="00B36595" w:rsidRPr="00100E11" w:rsidRDefault="00B36595" w:rsidP="00CF76B1">
      <w:pPr>
        <w:pStyle w:val="Geenafstand"/>
        <w:rPr>
          <w:b/>
          <w:bCs/>
          <w:lang w:val="en-GB"/>
        </w:rPr>
      </w:pPr>
      <w:r w:rsidRPr="00100E11">
        <w:rPr>
          <w:b/>
          <w:bCs/>
          <w:lang w:val="en-GB"/>
        </w:rPr>
        <w:t>TUTORIALS</w:t>
      </w:r>
    </w:p>
    <w:p w14:paraId="0A5CDB66" w14:textId="0BF63F2B" w:rsidR="00CF76B1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210 Opti-Fit: </w:t>
      </w:r>
      <w:r w:rsidR="009558BF" w:rsidRPr="009558BF">
        <w:rPr>
          <w:lang w:val="en-GB"/>
        </w:rPr>
        <w:t>available soon</w:t>
      </w:r>
    </w:p>
    <w:p w14:paraId="46F8AF85" w14:textId="6760021D" w:rsidR="00B36595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110 Pro-Fit: </w:t>
      </w:r>
      <w:r w:rsidR="009558BF" w:rsidRPr="009558BF">
        <w:rPr>
          <w:lang w:val="en-GB"/>
        </w:rPr>
        <w:t>available soon</w:t>
      </w:r>
    </w:p>
    <w:p w14:paraId="29C18B6D" w14:textId="7849B0AD" w:rsidR="00CF76B1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010 Manu-Fit (A/C): </w:t>
      </w:r>
      <w:r w:rsidR="009558BF" w:rsidRPr="009558BF">
        <w:rPr>
          <w:lang w:val="en-GB"/>
        </w:rPr>
        <w:t>available soon</w:t>
      </w:r>
    </w:p>
    <w:p w14:paraId="2A247D6C" w14:textId="3F8A41C9" w:rsidR="00CF76B1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Ergo-Lift: </w:t>
      </w:r>
      <w:r w:rsidR="009558BF" w:rsidRPr="009558BF">
        <w:rPr>
          <w:lang w:val="en-GB"/>
        </w:rPr>
        <w:t>available soon</w:t>
      </w:r>
    </w:p>
    <w:p w14:paraId="0CF28AD0" w14:textId="5774FD03" w:rsidR="00CF76B1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Ergo-Press: </w:t>
      </w:r>
      <w:r w:rsidR="009558BF" w:rsidRPr="009558BF">
        <w:rPr>
          <w:lang w:val="en-GB"/>
        </w:rPr>
        <w:t>available soon</w:t>
      </w:r>
    </w:p>
    <w:p w14:paraId="2F0F3B4C" w14:textId="7345F1F2" w:rsidR="00CF76B1" w:rsidRPr="009558BF" w:rsidRDefault="00CF76B1" w:rsidP="00CF76B1">
      <w:pPr>
        <w:pStyle w:val="Geenafstand"/>
        <w:rPr>
          <w:lang w:val="en-GB"/>
        </w:rPr>
      </w:pPr>
      <w:r w:rsidRPr="009558BF">
        <w:rPr>
          <w:lang w:val="en-GB"/>
        </w:rPr>
        <w:t xml:space="preserve">Ergo-Roll: </w:t>
      </w:r>
      <w:r w:rsidR="009558BF" w:rsidRPr="009558BF">
        <w:rPr>
          <w:lang w:val="en-GB"/>
        </w:rPr>
        <w:t>available soon</w:t>
      </w:r>
    </w:p>
    <w:p w14:paraId="220D44E1" w14:textId="348941CA" w:rsidR="00CF76B1" w:rsidRPr="00100E11" w:rsidRDefault="00CF76B1" w:rsidP="00CF76B1">
      <w:pPr>
        <w:pStyle w:val="Geenafstand"/>
        <w:rPr>
          <w:lang w:val="en-GB"/>
        </w:rPr>
      </w:pPr>
      <w:r w:rsidRPr="00100E11">
        <w:rPr>
          <w:lang w:val="en-GB"/>
        </w:rPr>
        <w:t xml:space="preserve">Ergo-Cage: </w:t>
      </w:r>
      <w:r w:rsidR="009558BF" w:rsidRPr="00100E11">
        <w:rPr>
          <w:lang w:val="en-GB"/>
        </w:rPr>
        <w:t>available soon</w:t>
      </w:r>
    </w:p>
    <w:p w14:paraId="1BA0C77F" w14:textId="77777777" w:rsidR="00CF76B1" w:rsidRPr="00100E11" w:rsidRDefault="00CF76B1" w:rsidP="00CF76B1">
      <w:pPr>
        <w:pStyle w:val="Geenafstand"/>
        <w:rPr>
          <w:lang w:val="en-GB"/>
        </w:rPr>
      </w:pPr>
    </w:p>
    <w:p w14:paraId="113009DB" w14:textId="097C9A75" w:rsidR="00B36595" w:rsidRPr="00100E11" w:rsidRDefault="00B36595" w:rsidP="00CF76B1">
      <w:pPr>
        <w:pStyle w:val="Geenafstand"/>
        <w:rPr>
          <w:b/>
          <w:bCs/>
          <w:lang w:val="en-GB"/>
        </w:rPr>
      </w:pPr>
      <w:r w:rsidRPr="00100E11">
        <w:rPr>
          <w:b/>
          <w:bCs/>
          <w:lang w:val="en-GB"/>
        </w:rPr>
        <w:t>CONTACT INFO</w:t>
      </w:r>
    </w:p>
    <w:p w14:paraId="423044F0" w14:textId="7D343A86" w:rsidR="00757CE5" w:rsidRPr="00100E11" w:rsidRDefault="009558BF" w:rsidP="00CF76B1">
      <w:pPr>
        <w:pStyle w:val="Geenafstand"/>
        <w:rPr>
          <w:lang w:val="en-GB"/>
        </w:rPr>
      </w:pPr>
      <w:r w:rsidRPr="00100E11">
        <w:rPr>
          <w:lang w:val="en-GB"/>
        </w:rPr>
        <w:t>General</w:t>
      </w:r>
      <w:r w:rsidR="00757CE5" w:rsidRPr="00100E11">
        <w:rPr>
          <w:lang w:val="en-GB"/>
        </w:rPr>
        <w:t xml:space="preserve">: </w:t>
      </w:r>
      <w:hyperlink r:id="rId16" w:history="1">
        <w:r w:rsidR="00757CE5" w:rsidRPr="00100E11">
          <w:rPr>
            <w:rStyle w:val="Hyperlink"/>
            <w:lang w:val="en-GB"/>
          </w:rPr>
          <w:t>info@dqn.be</w:t>
        </w:r>
      </w:hyperlink>
    </w:p>
    <w:p w14:paraId="2923CDCB" w14:textId="73C16F1C" w:rsidR="00B36595" w:rsidRPr="00100E11" w:rsidRDefault="009558BF" w:rsidP="00CF76B1">
      <w:pPr>
        <w:pStyle w:val="Geenafstand"/>
        <w:rPr>
          <w:lang w:val="en-GB"/>
        </w:rPr>
      </w:pPr>
      <w:r w:rsidRPr="00100E11">
        <w:rPr>
          <w:lang w:val="en-GB"/>
        </w:rPr>
        <w:t>Sales</w:t>
      </w:r>
      <w:r w:rsidR="00B36595" w:rsidRPr="00100E11">
        <w:rPr>
          <w:lang w:val="en-GB"/>
        </w:rPr>
        <w:t xml:space="preserve">: </w:t>
      </w:r>
      <w:hyperlink r:id="rId17" w:history="1">
        <w:r w:rsidR="00B36595" w:rsidRPr="00100E11">
          <w:rPr>
            <w:rStyle w:val="Hyperlink"/>
            <w:sz w:val="24"/>
            <w:szCs w:val="24"/>
            <w:lang w:val="en-GB"/>
          </w:rPr>
          <w:t>cedric@dqn.be</w:t>
        </w:r>
      </w:hyperlink>
    </w:p>
    <w:p w14:paraId="26741854" w14:textId="77777777" w:rsidR="00CF1036" w:rsidRPr="00CF1036" w:rsidRDefault="00B36595" w:rsidP="00CF1036">
      <w:pPr>
        <w:pStyle w:val="Geenafstand"/>
        <w:rPr>
          <w:lang w:val="en-GB"/>
        </w:rPr>
      </w:pPr>
      <w:r w:rsidRPr="00100E11">
        <w:rPr>
          <w:lang w:val="en-GB"/>
        </w:rPr>
        <w:t xml:space="preserve">Back Office: </w:t>
      </w:r>
      <w:hyperlink r:id="rId18" w:history="1">
        <w:r w:rsidRPr="00100E11">
          <w:rPr>
            <w:rStyle w:val="Hyperlink"/>
            <w:sz w:val="24"/>
            <w:szCs w:val="24"/>
            <w:lang w:val="en-GB"/>
          </w:rPr>
          <w:t>katia@dqn.be</w:t>
        </w:r>
      </w:hyperlink>
    </w:p>
    <w:p w14:paraId="4ED61792" w14:textId="77777777" w:rsidR="00CF1036" w:rsidRPr="00CF1036" w:rsidRDefault="00CF1036" w:rsidP="00CF1036">
      <w:pPr>
        <w:pStyle w:val="Geenafstand"/>
        <w:rPr>
          <w:lang w:val="en-GB"/>
        </w:rPr>
      </w:pPr>
      <w:r w:rsidRPr="00CF1036">
        <w:rPr>
          <w:lang w:val="en-GB"/>
        </w:rPr>
        <w:t xml:space="preserve">Marketing: </w:t>
      </w:r>
      <w:hyperlink r:id="rId19" w:history="1">
        <w:r w:rsidRPr="00CF1036">
          <w:rPr>
            <w:rStyle w:val="Hyperlink"/>
            <w:lang w:val="en-GB"/>
          </w:rPr>
          <w:t>frederik@dqn.be</w:t>
        </w:r>
      </w:hyperlink>
    </w:p>
    <w:p w14:paraId="565182E9" w14:textId="0A89B3EA" w:rsidR="00757CE5" w:rsidRDefault="00757CE5" w:rsidP="00CF76B1">
      <w:pPr>
        <w:pStyle w:val="Geenafstand"/>
        <w:rPr>
          <w:lang w:val="en-GB"/>
        </w:rPr>
      </w:pPr>
      <w:r>
        <w:rPr>
          <w:lang w:val="en-GB"/>
        </w:rPr>
        <w:t>Tele</w:t>
      </w:r>
      <w:r w:rsidR="009558BF">
        <w:rPr>
          <w:lang w:val="en-GB"/>
        </w:rPr>
        <w:t>phone</w:t>
      </w:r>
      <w:r>
        <w:rPr>
          <w:lang w:val="en-GB"/>
        </w:rPr>
        <w:t>: +32 3 201 51 10</w:t>
      </w:r>
    </w:p>
    <w:p w14:paraId="5AAA2AE7" w14:textId="4CE22496" w:rsidR="008078FB" w:rsidRPr="008078FB" w:rsidRDefault="00D65B76" w:rsidP="00CF76B1">
      <w:pPr>
        <w:pStyle w:val="Geenafstand"/>
        <w:rPr>
          <w:lang w:val="en-GB"/>
        </w:rPr>
      </w:pPr>
      <w:r>
        <w:rPr>
          <w:lang w:val="en-GB"/>
        </w:rPr>
        <w:t>Ad</w:t>
      </w:r>
      <w:r w:rsidR="009558BF">
        <w:rPr>
          <w:lang w:val="en-GB"/>
        </w:rPr>
        <w:t>d</w:t>
      </w:r>
      <w:r>
        <w:rPr>
          <w:lang w:val="en-GB"/>
        </w:rPr>
        <w:t>re</w:t>
      </w:r>
      <w:r w:rsidR="009558BF">
        <w:rPr>
          <w:lang w:val="en-GB"/>
        </w:rPr>
        <w:t>s</w:t>
      </w:r>
      <w:r>
        <w:rPr>
          <w:lang w:val="en-GB"/>
        </w:rPr>
        <w:t xml:space="preserve">s: Neerveld 9 - 2550 Kontich </w:t>
      </w:r>
      <w:r w:rsidR="008078FB">
        <w:rPr>
          <w:lang w:val="en-GB"/>
        </w:rPr>
        <w:t>–</w:t>
      </w:r>
      <w:r>
        <w:rPr>
          <w:lang w:val="en-GB"/>
        </w:rPr>
        <w:t xml:space="preserve"> Belgi</w:t>
      </w:r>
      <w:r>
        <w:rPr>
          <w:lang w:val="en-GB"/>
        </w:rPr>
        <w:t>ë</w:t>
      </w:r>
    </w:p>
    <w:sectPr w:rsidR="008078FB" w:rsidRPr="008078FB" w:rsidSect="00A33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3"/>
    <w:rsid w:val="00100E11"/>
    <w:rsid w:val="00250FEA"/>
    <w:rsid w:val="003437F6"/>
    <w:rsid w:val="00466183"/>
    <w:rsid w:val="004D3813"/>
    <w:rsid w:val="00757CE5"/>
    <w:rsid w:val="007D4510"/>
    <w:rsid w:val="008078FB"/>
    <w:rsid w:val="009402E7"/>
    <w:rsid w:val="009558BF"/>
    <w:rsid w:val="00A16F03"/>
    <w:rsid w:val="00A3370F"/>
    <w:rsid w:val="00B23543"/>
    <w:rsid w:val="00B36595"/>
    <w:rsid w:val="00CF1036"/>
    <w:rsid w:val="00CF76B1"/>
    <w:rsid w:val="00D65B76"/>
    <w:rsid w:val="00E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35A8C"/>
  <w15:chartTrackingRefBased/>
  <w15:docId w15:val="{6F99793F-1F80-424E-9A3C-935AC5C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76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6B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F76B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F7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RXl1E6DqQ" TargetMode="External"/><Relationship Id="rId13" Type="http://schemas.openxmlformats.org/officeDocument/2006/relationships/hyperlink" Target="https://youtu.be/wrutOjPxG_0" TargetMode="External"/><Relationship Id="rId18" Type="http://schemas.openxmlformats.org/officeDocument/2006/relationships/hyperlink" Target="file:///\\NAS-DQN\DATA\Sphere\WebDownloads\katia@dqn.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user/DQNANTWERP" TargetMode="External"/><Relationship Id="rId12" Type="http://schemas.openxmlformats.org/officeDocument/2006/relationships/hyperlink" Target="https://youtu.be/9_92M4S44lU" TargetMode="External"/><Relationship Id="rId17" Type="http://schemas.openxmlformats.org/officeDocument/2006/relationships/hyperlink" Target="file:///\\NAS-DQN\DATA\Sphere\WebDownloads\cedric@dqn.be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\\NAS-DQN\DATA\Sphere\WebDownloads\info@dqn.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28648062/" TargetMode="External"/><Relationship Id="rId11" Type="http://schemas.openxmlformats.org/officeDocument/2006/relationships/hyperlink" Target="https://youtu.be/a4IZSE4fP0A" TargetMode="External"/><Relationship Id="rId5" Type="http://schemas.openxmlformats.org/officeDocument/2006/relationships/hyperlink" Target="https://www.instagram.com/dqn_tyre_changing_equipment/" TargetMode="External"/><Relationship Id="rId15" Type="http://schemas.openxmlformats.org/officeDocument/2006/relationships/hyperlink" Target="https://youtu.be/1LKyJyfo6Q8" TargetMode="External"/><Relationship Id="rId10" Type="http://schemas.openxmlformats.org/officeDocument/2006/relationships/hyperlink" Target="https://youtu.be/dl726Pcn-7k" TargetMode="External"/><Relationship Id="rId19" Type="http://schemas.openxmlformats.org/officeDocument/2006/relationships/hyperlink" Target="mailto:frederik@dqn.be" TargetMode="External"/><Relationship Id="rId4" Type="http://schemas.openxmlformats.org/officeDocument/2006/relationships/hyperlink" Target="https://www.facebook.com/duQuesneTyreChangers" TargetMode="External"/><Relationship Id="rId9" Type="http://schemas.openxmlformats.org/officeDocument/2006/relationships/hyperlink" Target="https://youtu.be/jB5V6BNuvg4" TargetMode="External"/><Relationship Id="rId14" Type="http://schemas.openxmlformats.org/officeDocument/2006/relationships/hyperlink" Target="https://youtu.be/kvuxH4Ofh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du Quesne</dc:creator>
  <cp:keywords/>
  <dc:description/>
  <cp:lastModifiedBy>Frederik</cp:lastModifiedBy>
  <cp:revision>5</cp:revision>
  <dcterms:created xsi:type="dcterms:W3CDTF">2022-11-09T13:59:00Z</dcterms:created>
  <dcterms:modified xsi:type="dcterms:W3CDTF">2025-04-02T08:54:00Z</dcterms:modified>
</cp:coreProperties>
</file>